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F7" w:rsidRPr="00A07439" w:rsidRDefault="009167F7">
      <w:pPr>
        <w:rPr>
          <w:b/>
        </w:rPr>
      </w:pPr>
      <w:r w:rsidRPr="00A07439">
        <w:rPr>
          <w:b/>
        </w:rPr>
        <w:t>BASIC DOCTRINES WE MUST DEFEND</w:t>
      </w:r>
    </w:p>
    <w:p w:rsidR="009167F7" w:rsidRPr="007F3079" w:rsidRDefault="009167F7">
      <w:r w:rsidRPr="007F3079">
        <w:t xml:space="preserve">1,   There is Truth.   We must believe that Truth </w:t>
      </w:r>
      <w:proofErr w:type="gramStart"/>
      <w:r w:rsidRPr="007F3079">
        <w:t>exists .</w:t>
      </w:r>
      <w:proofErr w:type="gramEnd"/>
      <w:r w:rsidRPr="007F3079">
        <w:t xml:space="preserve">  To not accept this, everyone’</w:t>
      </w:r>
      <w:r w:rsidR="00A5477A" w:rsidRPr="007F3079">
        <w:t>s ideas become equally valid and spiritual and moral anarchy results.</w:t>
      </w:r>
    </w:p>
    <w:p w:rsidR="009167F7" w:rsidRPr="007F3079" w:rsidRDefault="009167F7">
      <w:r w:rsidRPr="007F3079">
        <w:t xml:space="preserve">2. We believe in God, </w:t>
      </w:r>
      <w:proofErr w:type="gramStart"/>
      <w:r w:rsidRPr="007F3079">
        <w:t>Yahweh ,</w:t>
      </w:r>
      <w:proofErr w:type="gramEnd"/>
      <w:r w:rsidR="00CA620C" w:rsidRPr="007F3079">
        <w:t xml:space="preserve"> the C</w:t>
      </w:r>
      <w:r w:rsidRPr="007F3079">
        <w:t xml:space="preserve">reator of the universe and the author of Truth </w:t>
      </w:r>
      <w:r w:rsidR="00A5477A" w:rsidRPr="007F3079">
        <w:t>.</w:t>
      </w:r>
    </w:p>
    <w:p w:rsidR="00A5477A" w:rsidRPr="007F3079" w:rsidRDefault="00A5477A">
      <w:r w:rsidRPr="007F3079">
        <w:t>3. We believe that God revealed himself through inspired writers from the Old Testament</w:t>
      </w:r>
      <w:r w:rsidR="007F3079">
        <w:t xml:space="preserve"> with a covenant</w:t>
      </w:r>
      <w:r w:rsidRPr="007F3079">
        <w:t xml:space="preserve"> to the nation of Isra</w:t>
      </w:r>
      <w:r w:rsidR="007F3079">
        <w:t>el and commands for living.  Through the prophets</w:t>
      </w:r>
      <w:r w:rsidR="00AF7638" w:rsidRPr="007F3079">
        <w:t xml:space="preserve"> </w:t>
      </w:r>
      <w:r w:rsidR="007F3079">
        <w:t xml:space="preserve">a coming Messiah would establish a New Covenant for all people.  We </w:t>
      </w:r>
      <w:r w:rsidRPr="007F3079">
        <w:t>accept the Bible a</w:t>
      </w:r>
      <w:r w:rsidR="00AB287D" w:rsidRPr="007F3079">
        <w:t>s</w:t>
      </w:r>
      <w:r w:rsidR="007F3079" w:rsidRPr="007F3079">
        <w:t xml:space="preserve"> infallible </w:t>
      </w:r>
      <w:r w:rsidR="00AB287D" w:rsidRPr="007F3079">
        <w:t>truth from</w:t>
      </w:r>
      <w:r w:rsidRPr="007F3079">
        <w:t xml:space="preserve"> the writ</w:t>
      </w:r>
      <w:r w:rsidR="007F3079">
        <w:t>ers of the New Testament inspired by the Holy Spirit.</w:t>
      </w:r>
    </w:p>
    <w:p w:rsidR="00A5477A" w:rsidRPr="007F3079" w:rsidRDefault="00A5477A">
      <w:r w:rsidRPr="007F3079">
        <w:t>4.  Jes</w:t>
      </w:r>
      <w:r w:rsidR="005D5238" w:rsidRPr="007F3079">
        <w:t xml:space="preserve">us was born of a virgin, Mary, </w:t>
      </w:r>
      <w:r w:rsidR="00CA620C" w:rsidRPr="007F3079">
        <w:t>conceived of the Holy Spirit and</w:t>
      </w:r>
      <w:r w:rsidR="00A07439">
        <w:t xml:space="preserve"> is</w:t>
      </w:r>
      <w:r w:rsidR="00CA620C" w:rsidRPr="007F3079">
        <w:t xml:space="preserve"> the son of God.</w:t>
      </w:r>
    </w:p>
    <w:p w:rsidR="00A5477A" w:rsidRDefault="00A5477A" w:rsidP="007F3079">
      <w:pPr>
        <w:spacing w:after="0"/>
      </w:pPr>
      <w:r w:rsidRPr="007F3079">
        <w:t xml:space="preserve">5.  Jesus lived a </w:t>
      </w:r>
      <w:r w:rsidR="004215C8" w:rsidRPr="007F3079">
        <w:t>sinless life and displayed his D</w:t>
      </w:r>
      <w:r w:rsidRPr="007F3079">
        <w:t>eity through signs and miracles and taught as no other.</w:t>
      </w:r>
    </w:p>
    <w:p w:rsidR="007F3079" w:rsidRDefault="007F3079" w:rsidP="007F3079">
      <w:pPr>
        <w:spacing w:after="0"/>
      </w:pPr>
      <w:r>
        <w:t>He prayed for the unity of all believers.</w:t>
      </w:r>
    </w:p>
    <w:p w:rsidR="007F3079" w:rsidRPr="007F3079" w:rsidRDefault="007F3079" w:rsidP="007F3079">
      <w:pPr>
        <w:spacing w:after="0"/>
      </w:pPr>
    </w:p>
    <w:p w:rsidR="00A5477A" w:rsidRPr="007F3079" w:rsidRDefault="00A5477A">
      <w:pPr>
        <w:rPr>
          <w:i/>
        </w:rPr>
      </w:pPr>
      <w:r w:rsidRPr="007F3079">
        <w:t xml:space="preserve">6. Jesus, the Messiah, was </w:t>
      </w:r>
      <w:r w:rsidR="00CA620C" w:rsidRPr="007F3079">
        <w:t>crucified on the cross for our s</w:t>
      </w:r>
      <w:r w:rsidRPr="007F3079">
        <w:t>ins, to redeem us unto salvation.</w:t>
      </w:r>
      <w:r w:rsidR="00AB287D" w:rsidRPr="007F3079">
        <w:t xml:space="preserve"> That salvation comes by </w:t>
      </w:r>
      <w:r w:rsidR="00CA7A23" w:rsidRPr="007F3079">
        <w:t xml:space="preserve">the </w:t>
      </w:r>
      <w:r w:rsidR="00AB287D" w:rsidRPr="007F3079">
        <w:t>Grace of God and</w:t>
      </w:r>
      <w:r w:rsidR="00CA620C" w:rsidRPr="007F3079">
        <w:t xml:space="preserve"> is chosen through</w:t>
      </w:r>
      <w:r w:rsidR="00CA7A23" w:rsidRPr="007F3079">
        <w:t xml:space="preserve"> man’s free will by</w:t>
      </w:r>
      <w:r w:rsidR="00AB287D" w:rsidRPr="007F3079">
        <w:t xml:space="preserve"> believing in Jesus as the Christ, confessin</w:t>
      </w:r>
      <w:r w:rsidR="00CA7A23" w:rsidRPr="007F3079">
        <w:t>g Him as Lord</w:t>
      </w:r>
      <w:proofErr w:type="gramStart"/>
      <w:r w:rsidR="00CA7A23" w:rsidRPr="007F3079">
        <w:t>,  repenting</w:t>
      </w:r>
      <w:proofErr w:type="gramEnd"/>
      <w:r w:rsidR="00CA7A23" w:rsidRPr="007F3079">
        <w:t xml:space="preserve"> of</w:t>
      </w:r>
      <w:r w:rsidR="00AB287D" w:rsidRPr="007F3079">
        <w:t xml:space="preserve"> sins and being immersed in water for the remission of sins and the indwelling gift of the  Holy Spirit </w:t>
      </w:r>
      <w:r w:rsidR="00AF7638" w:rsidRPr="007F3079">
        <w:t>.</w:t>
      </w:r>
    </w:p>
    <w:p w:rsidR="00A5477A" w:rsidRPr="007F3079" w:rsidRDefault="00A5477A">
      <w:r w:rsidRPr="007F3079">
        <w:t>7.  J</w:t>
      </w:r>
      <w:r w:rsidR="004215C8" w:rsidRPr="007F3079">
        <w:t>esus was buried and then arose b</w:t>
      </w:r>
      <w:r w:rsidRPr="007F3079">
        <w:t xml:space="preserve">odily on the first day of the week and appeared </w:t>
      </w:r>
      <w:proofErr w:type="gramStart"/>
      <w:r w:rsidRPr="007F3079">
        <w:t>to</w:t>
      </w:r>
      <w:proofErr w:type="gramEnd"/>
      <w:r w:rsidRPr="007F3079">
        <w:t xml:space="preserve"> many before ascending into heaven.</w:t>
      </w:r>
    </w:p>
    <w:p w:rsidR="00A5477A" w:rsidRPr="007F3079" w:rsidRDefault="00A5477A">
      <w:r w:rsidRPr="007F3079">
        <w:t xml:space="preserve">8. Jesus is coming again to receive His church and judge </w:t>
      </w:r>
      <w:r w:rsidR="00CA7A23" w:rsidRPr="007F3079">
        <w:t xml:space="preserve">the world, </w:t>
      </w:r>
      <w:r w:rsidR="00AF7638" w:rsidRPr="007F3079">
        <w:t>welcoming</w:t>
      </w:r>
      <w:r w:rsidRPr="007F3079">
        <w:t xml:space="preserve"> those sav</w:t>
      </w:r>
      <w:r w:rsidR="00AF7638" w:rsidRPr="007F3079">
        <w:t>ed to heaven and un</w:t>
      </w:r>
      <w:r w:rsidR="007A5C0B" w:rsidRPr="007F3079">
        <w:t>believers separated to punishment</w:t>
      </w:r>
      <w:r w:rsidR="007F3079" w:rsidRPr="007F3079">
        <w:t xml:space="preserve"> as described in the Bible.</w:t>
      </w:r>
    </w:p>
    <w:p w:rsidR="00A5477A" w:rsidRPr="007F3079" w:rsidRDefault="00AF7638">
      <w:r w:rsidRPr="007F3079">
        <w:t>9. We believe in Jesus’</w:t>
      </w:r>
      <w:r w:rsidR="00A5477A" w:rsidRPr="007F3079">
        <w:t xml:space="preserve"> Great Commands-   Love the Lord God and Love your Neighbor as you love yourse</w:t>
      </w:r>
      <w:r w:rsidR="004215C8" w:rsidRPr="007F3079">
        <w:t>lf, summarizing all the law and</w:t>
      </w:r>
      <w:r w:rsidR="00A5477A" w:rsidRPr="007F3079">
        <w:t xml:space="preserve"> setting the character of his followers.</w:t>
      </w:r>
    </w:p>
    <w:p w:rsidR="00AB287D" w:rsidRPr="007F3079" w:rsidRDefault="00A07439">
      <w:r>
        <w:t>10.</w:t>
      </w:r>
      <w:r w:rsidR="00AB287D" w:rsidRPr="007F3079">
        <w:t xml:space="preserve">  Christians meet each </w:t>
      </w:r>
      <w:proofErr w:type="gramStart"/>
      <w:r w:rsidR="00AB287D" w:rsidRPr="007F3079">
        <w:t>Lord’s day</w:t>
      </w:r>
      <w:proofErr w:type="gramEnd"/>
      <w:r w:rsidR="007A5C0B" w:rsidRPr="007F3079">
        <w:t>, support the work of</w:t>
      </w:r>
      <w:r w:rsidR="00D74A21">
        <w:t xml:space="preserve"> the church with</w:t>
      </w:r>
      <w:r w:rsidR="007A5C0B" w:rsidRPr="007F3079">
        <w:t xml:space="preserve"> regular offerings</w:t>
      </w:r>
      <w:r w:rsidR="00AB287D" w:rsidRPr="007F3079">
        <w:t>,</w:t>
      </w:r>
      <w:r w:rsidR="00CA7A23" w:rsidRPr="007F3079">
        <w:t xml:space="preserve"> encourage one another,</w:t>
      </w:r>
      <w:r w:rsidR="007F3079">
        <w:t xml:space="preserve"> and</w:t>
      </w:r>
      <w:r w:rsidR="00AB287D" w:rsidRPr="007F3079">
        <w:t xml:space="preserve"> remember His sacrifice through</w:t>
      </w:r>
      <w:r w:rsidR="00AF7638" w:rsidRPr="007F3079">
        <w:t xml:space="preserve"> the</w:t>
      </w:r>
      <w:r w:rsidR="00AB287D" w:rsidRPr="007F3079">
        <w:t xml:space="preserve"> Lord’s supper</w:t>
      </w:r>
      <w:r w:rsidR="0099420A">
        <w:t>. We</w:t>
      </w:r>
      <w:r w:rsidR="00AB287D" w:rsidRPr="007F3079">
        <w:t xml:space="preserve"> str</w:t>
      </w:r>
      <w:r w:rsidR="00C13FA8" w:rsidRPr="007F3079">
        <w:t>ive to live a moral life</w:t>
      </w:r>
      <w:r w:rsidR="0099420A">
        <w:t xml:space="preserve"> and make choices </w:t>
      </w:r>
      <w:r w:rsidR="00C13FA8" w:rsidRPr="007F3079">
        <w:t>based on</w:t>
      </w:r>
      <w:r w:rsidR="00CA7A23" w:rsidRPr="007F3079">
        <w:t xml:space="preserve"> the teaching</w:t>
      </w:r>
      <w:r w:rsidR="00AF7638" w:rsidRPr="007F3079">
        <w:t xml:space="preserve"> of t</w:t>
      </w:r>
      <w:r w:rsidR="007A5C0B" w:rsidRPr="007F3079">
        <w:t>he inspired writers of the New Testament</w:t>
      </w:r>
      <w:r w:rsidR="00AF7638" w:rsidRPr="007F3079">
        <w:t>.</w:t>
      </w:r>
      <w:r w:rsidR="007F3079">
        <w:t xml:space="preserve">  Where there is no specific command or</w:t>
      </w:r>
      <w:r w:rsidR="0099420A">
        <w:t xml:space="preserve"> apostolic precedent, </w:t>
      </w:r>
      <w:r w:rsidR="00CA620C" w:rsidRPr="007F3079">
        <w:t xml:space="preserve">we respect </w:t>
      </w:r>
      <w:r>
        <w:t>the</w:t>
      </w:r>
      <w:r w:rsidR="007F3079" w:rsidRPr="007F3079">
        <w:t xml:space="preserve"> liberty of individual opinion.</w:t>
      </w:r>
    </w:p>
    <w:p w:rsidR="005D5238" w:rsidRPr="007F3079" w:rsidRDefault="00AF7638">
      <w:r w:rsidRPr="007F3079">
        <w:t>11. T</w:t>
      </w:r>
      <w:r w:rsidR="005D5238" w:rsidRPr="007F3079">
        <w:t xml:space="preserve">he church universal is </w:t>
      </w:r>
      <w:r w:rsidR="00560D05" w:rsidRPr="007F3079">
        <w:t>made up of all</w:t>
      </w:r>
      <w:r w:rsidRPr="007F3079">
        <w:t xml:space="preserve"> baptized believers </w:t>
      </w:r>
      <w:proofErr w:type="gramStart"/>
      <w:r w:rsidRPr="007F3079">
        <w:t>(</w:t>
      </w:r>
      <w:r w:rsidR="00560D05" w:rsidRPr="007F3079">
        <w:t xml:space="preserve"> Christians</w:t>
      </w:r>
      <w:proofErr w:type="gramEnd"/>
      <w:r w:rsidR="00560D05" w:rsidRPr="007F3079">
        <w:t>.</w:t>
      </w:r>
      <w:r w:rsidRPr="007F3079">
        <w:t>)</w:t>
      </w:r>
      <w:r w:rsidR="00560D05" w:rsidRPr="007F3079">
        <w:t xml:space="preserve"> T</w:t>
      </w:r>
      <w:r w:rsidR="005D5238" w:rsidRPr="007F3079">
        <w:t>he local church is autonomous and spiritual oversight is given</w:t>
      </w:r>
      <w:r w:rsidR="007A5C0B" w:rsidRPr="007F3079">
        <w:t xml:space="preserve"> to Elders or Bishops who work</w:t>
      </w:r>
      <w:r w:rsidR="005D5238" w:rsidRPr="007F3079">
        <w:t xml:space="preserve"> to</w:t>
      </w:r>
      <w:r w:rsidR="00560D05" w:rsidRPr="007F3079">
        <w:t xml:space="preserve"> keep the doctrine pure</w:t>
      </w:r>
      <w:r w:rsidR="007F3079">
        <w:t xml:space="preserve"> and the church U</w:t>
      </w:r>
      <w:r w:rsidR="00CA7A23" w:rsidRPr="007F3079">
        <w:t>nited</w:t>
      </w:r>
      <w:r w:rsidR="005D5238" w:rsidRPr="007F3079">
        <w:t>.</w:t>
      </w:r>
      <w:r w:rsidRPr="007F3079">
        <w:t xml:space="preserve"> Local deacons are chosen to serve.</w:t>
      </w:r>
    </w:p>
    <w:p w:rsidR="00A5477A" w:rsidRPr="009167F7" w:rsidRDefault="005D5238">
      <w:pPr>
        <w:rPr>
          <w:sz w:val="24"/>
          <w:szCs w:val="24"/>
        </w:rPr>
      </w:pPr>
      <w:r w:rsidRPr="007F3079">
        <w:t xml:space="preserve">12. </w:t>
      </w:r>
      <w:r w:rsidR="00A5477A" w:rsidRPr="007F3079">
        <w:t xml:space="preserve"> We believe in</w:t>
      </w:r>
      <w:r w:rsidR="00C14A71" w:rsidRPr="007F3079">
        <w:t xml:space="preserve"> His Commission</w:t>
      </w:r>
      <w:proofErr w:type="gramStart"/>
      <w:r w:rsidR="00C14A71" w:rsidRPr="007F3079">
        <w:t>-  To</w:t>
      </w:r>
      <w:proofErr w:type="gramEnd"/>
      <w:r w:rsidR="00C14A71" w:rsidRPr="007F3079">
        <w:t xml:space="preserve"> preach the</w:t>
      </w:r>
      <w:r w:rsidR="00AF7638" w:rsidRPr="007F3079">
        <w:t xml:space="preserve"> gospel</w:t>
      </w:r>
      <w:r w:rsidR="00A07439">
        <w:t>, sharing our faith,</w:t>
      </w:r>
      <w:r w:rsidR="00AF7638" w:rsidRPr="007F3079">
        <w:t xml:space="preserve">  winning others to Hi</w:t>
      </w:r>
      <w:r w:rsidR="00AF7638">
        <w:rPr>
          <w:sz w:val="24"/>
          <w:szCs w:val="24"/>
        </w:rPr>
        <w:t>m</w:t>
      </w:r>
      <w:r w:rsidR="00A5477A">
        <w:rPr>
          <w:sz w:val="24"/>
          <w:szCs w:val="24"/>
        </w:rPr>
        <w:t>..Go int</w:t>
      </w:r>
      <w:r w:rsidR="00AF7638">
        <w:rPr>
          <w:sz w:val="24"/>
          <w:szCs w:val="24"/>
        </w:rPr>
        <w:t xml:space="preserve">o </w:t>
      </w:r>
      <w:proofErr w:type="gramStart"/>
      <w:r w:rsidR="00AF7638">
        <w:rPr>
          <w:sz w:val="24"/>
          <w:szCs w:val="24"/>
        </w:rPr>
        <w:t>all the</w:t>
      </w:r>
      <w:proofErr w:type="gramEnd"/>
      <w:r w:rsidR="00AF7638">
        <w:rPr>
          <w:sz w:val="24"/>
          <w:szCs w:val="24"/>
        </w:rPr>
        <w:t xml:space="preserve"> world, make disciples of every nation,</w:t>
      </w:r>
      <w:r w:rsidR="00A5477A">
        <w:rPr>
          <w:sz w:val="24"/>
          <w:szCs w:val="24"/>
        </w:rPr>
        <w:t xml:space="preserve"> </w:t>
      </w:r>
      <w:r w:rsidR="00C13FA8">
        <w:rPr>
          <w:sz w:val="24"/>
          <w:szCs w:val="24"/>
        </w:rPr>
        <w:t>baptizing them in name of Father, the Son and the Holy Spirit and teaching</w:t>
      </w:r>
      <w:r w:rsidR="007F3079">
        <w:rPr>
          <w:sz w:val="24"/>
          <w:szCs w:val="24"/>
        </w:rPr>
        <w:t xml:space="preserve"> them all that Jesus commanded.</w:t>
      </w:r>
    </w:p>
    <w:sectPr w:rsidR="00A5477A" w:rsidRPr="009167F7" w:rsidSect="006B7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67F7"/>
    <w:rsid w:val="002D6B8A"/>
    <w:rsid w:val="00337C11"/>
    <w:rsid w:val="004215C8"/>
    <w:rsid w:val="00526859"/>
    <w:rsid w:val="00560D05"/>
    <w:rsid w:val="00566762"/>
    <w:rsid w:val="005B28A8"/>
    <w:rsid w:val="005D5238"/>
    <w:rsid w:val="006B7D02"/>
    <w:rsid w:val="007A5C0B"/>
    <w:rsid w:val="007F3079"/>
    <w:rsid w:val="007F5311"/>
    <w:rsid w:val="008170DE"/>
    <w:rsid w:val="009167F7"/>
    <w:rsid w:val="0099420A"/>
    <w:rsid w:val="00A06EBE"/>
    <w:rsid w:val="00A07439"/>
    <w:rsid w:val="00A5477A"/>
    <w:rsid w:val="00AB287D"/>
    <w:rsid w:val="00AF7638"/>
    <w:rsid w:val="00C13FA8"/>
    <w:rsid w:val="00C14A71"/>
    <w:rsid w:val="00C4358D"/>
    <w:rsid w:val="00CA620C"/>
    <w:rsid w:val="00CA7A23"/>
    <w:rsid w:val="00CF3B49"/>
    <w:rsid w:val="00D736E3"/>
    <w:rsid w:val="00D74A21"/>
    <w:rsid w:val="00DA5F5A"/>
    <w:rsid w:val="00F8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CCA4</dc:creator>
  <cp:lastModifiedBy>CCA4</cp:lastModifiedBy>
  <cp:revision>2</cp:revision>
  <cp:lastPrinted>2020-11-11T22:47:00Z</cp:lastPrinted>
  <dcterms:created xsi:type="dcterms:W3CDTF">2020-11-15T23:15:00Z</dcterms:created>
  <dcterms:modified xsi:type="dcterms:W3CDTF">2020-11-15T23:15:00Z</dcterms:modified>
</cp:coreProperties>
</file>